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284CF457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PROFESIONALES </w:t>
      </w:r>
      <w:proofErr w:type="spellStart"/>
      <w:r w:rsidRPr="00EA5A15">
        <w:rPr>
          <w:rFonts w:asciiTheme="minorHAnsi" w:hAnsiTheme="minorHAnsi" w:cstheme="minorHAnsi"/>
          <w:b/>
          <w:szCs w:val="22"/>
        </w:rPr>
        <w:t>N°</w:t>
      </w:r>
      <w:proofErr w:type="spellEnd"/>
      <w:r w:rsidRPr="00EA5A15">
        <w:rPr>
          <w:rFonts w:asciiTheme="minorHAnsi" w:hAnsiTheme="minorHAnsi" w:cstheme="minorHAnsi"/>
          <w:b/>
          <w:szCs w:val="22"/>
        </w:rPr>
        <w:t xml:space="preserve"> 00</w:t>
      </w:r>
      <w:r w:rsidR="00C571EC">
        <w:rPr>
          <w:rFonts w:asciiTheme="minorHAnsi" w:hAnsiTheme="minorHAnsi" w:cstheme="minorHAnsi"/>
          <w:b/>
          <w:szCs w:val="22"/>
        </w:rPr>
        <w:t>5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0A57B96E" w:rsidR="00C51F34" w:rsidRDefault="009C3F90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C571EC" w:rsidRPr="00C571EC">
        <w:rPr>
          <w:rFonts w:asciiTheme="minorHAnsi" w:hAnsiTheme="minorHAnsi" w:cstheme="minorHAnsi"/>
          <w:b/>
          <w:sz w:val="22"/>
          <w:szCs w:val="22"/>
        </w:rPr>
        <w:t>UNIDAD FUNCIONAL DE ATENCIÓN AL CIUDADANO Y GESTIÓN</w:t>
      </w:r>
      <w:r w:rsidR="00E75587">
        <w:rPr>
          <w:rFonts w:asciiTheme="minorHAnsi" w:hAnsiTheme="minorHAnsi" w:cstheme="minorHAnsi"/>
          <w:b/>
          <w:sz w:val="22"/>
          <w:szCs w:val="22"/>
        </w:rPr>
        <w:t xml:space="preserve"> DOCUMENTAL.</w:t>
      </w:r>
    </w:p>
    <w:p w14:paraId="2FC23CED" w14:textId="77777777" w:rsidR="00C571EC" w:rsidRDefault="00C571EC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571EC" w:rsidRPr="00020CD2" w14:paraId="1BF1FC01" w14:textId="77777777" w:rsidTr="00F94A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037483" w14:textId="4D65C503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MEDINA QUISPEMAILLE JENNIFER DEL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7938" w14:textId="7B025CC4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3B602E5C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571EC" w:rsidRPr="00020CD2" w14:paraId="0C82B4A6" w14:textId="77777777" w:rsidTr="00F94A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AB50" w14:textId="19B4AB39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CUADROS NAJARRO JEAN PIERRE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0B8F" w14:textId="24ADC3EA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3742199F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571EC" w:rsidRPr="00020CD2" w14:paraId="5F0987DE" w14:textId="77777777" w:rsidTr="00F94AE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D590BDD" w14:textId="1D6B0614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2AC" w14:textId="435CF49A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MALDONADO CHUQUICAJA GABY LISBETH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9B9B" w14:textId="3941B376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7DDDB350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571EC" w:rsidRPr="00020CD2" w14:paraId="136020BF" w14:textId="77777777" w:rsidTr="00A75159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BAE4417" w14:textId="2DD4E038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E42C" w14:textId="34E7A802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MURGUERZA FLORES NESTOR VALDEVAR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C4034" w14:textId="2D73E44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0E02D45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0FDEA04D" w14:textId="77777777" w:rsidTr="00A75159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5BC84F1A" w14:textId="5AAA8B99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847E" w14:textId="4C35F9D0" w:rsidR="00C571EC" w:rsidRPr="00020CD2" w:rsidRDefault="00C571EC" w:rsidP="00C571EC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CHIPANA MEZA RICHARD ALEJANDRO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AACC4" w14:textId="47012E64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55B3B513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3FB65B7B" w14:textId="77777777" w:rsidTr="00A75159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9D4F183" w14:textId="5BBA62D1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49" w14:textId="787819D0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CCALLO MACHACA KEVIN YELSIN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43F35C" w14:textId="067563B2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49F6E42C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1016C208" w14:textId="77777777" w:rsidTr="00A75159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CD0D" w14:textId="6DE5CD24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ARENALES LIZARBE ROSA LINDA MARIA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C023EB" w14:textId="67D0E98B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4A3235AF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17AF07BF" w14:textId="77777777" w:rsidTr="00A7515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4C95" w14:textId="0E2CBD1F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QUISPE MAQUERA MAIRA THAILY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6C254" w14:textId="108B69FF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2484A2F9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734360AA" w14:textId="77777777" w:rsidTr="00A7515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A88" w14:textId="2D32B839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 ROJAS TORRES PAOLA JACKELINE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86724" w14:textId="4F48FA8C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60AD29ED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6DADED9C" w14:textId="77777777" w:rsidTr="00A7515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2452" w14:textId="556C7867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OSCATEGUI CASTILLON SHARON CONSUELO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F22F2" w14:textId="23ED2583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01C1CC3B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6E79240D" w14:textId="77777777" w:rsidTr="00A7515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7E284A1E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223B" w14:textId="55461A89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GRANADOS CHERO ADRIAN MARTIN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8EF07" w14:textId="271D49C8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4E5DBDA5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344F5C58" w14:textId="77777777" w:rsidTr="00A7515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47E53BFC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82D0" w14:textId="09031586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ALMONACID PAUCAR LISBETH ESMERALDA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7124F3" w14:textId="1C8A652E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4B1E8450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0FADB801" w14:textId="77777777" w:rsidTr="009C7E1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36DDC68A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989" w14:textId="59F0E5AF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 SUCLUPE FARROÑAN OMAR REYNALDO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4AEDFD3F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222648CC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C571EC" w:rsidRPr="00020CD2" w14:paraId="5CFB0C31" w14:textId="77777777" w:rsidTr="001A191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D92" w14:textId="78AD4F2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7E26" w14:textId="166F6114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ALAMA SANCHEZ DIEGO FABIAN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F55EA" w14:textId="4337901E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D13D" w14:textId="656A0C1D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4672FA4C" w14:textId="77777777" w:rsidTr="001A191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4CCE8D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0D2E" w14:textId="7EC01682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ECHEVARRIA LEZAMA ARON JEFERSON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77034" w14:textId="3F288FD3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7A91" w14:textId="61FECFD5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52314C82" w14:textId="77777777" w:rsidTr="001A191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4E747451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31A6" w14:textId="040247C1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MOTTA ADAUTO CHARLOTTE LUDMILLA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191B6" w14:textId="4CDEB9D1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B5E1" w14:textId="21BC3F89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79E6ECBF" w14:textId="77777777" w:rsidTr="001A191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3EA" w14:textId="4B04FA42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25EE" w14:textId="7305A08D" w:rsidR="00C571EC" w:rsidRPr="00020CD2" w:rsidRDefault="00C571EC" w:rsidP="00C571E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 TORRES DE LA CRUZ LUIS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E1810" w14:textId="59AFE981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20A2" w14:textId="5CFBEB6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6BA0E92A" w14:textId="77777777" w:rsidTr="001A191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C01" w14:textId="3F6194D9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9C80" w14:textId="5DD425B1" w:rsidR="00C571EC" w:rsidRPr="00020CD2" w:rsidRDefault="00C571EC" w:rsidP="00C571EC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 MORALES RODRIGUEZ YENNIFER YEISY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DC80C" w14:textId="5D091AFC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3D6A" w14:textId="7C83265E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14E748D6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F269" w14:textId="6DB6B1D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D40" w14:textId="377C3880" w:rsidR="00C571EC" w:rsidRPr="00020CD2" w:rsidRDefault="00C571EC" w:rsidP="00C571EC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 ALÁ HUANCA MAYRA ANGELICA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1188E" w14:textId="2C716020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D12" w14:textId="673C7976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251DA11D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EAD3" w14:textId="40F78748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5328" w14:textId="42BEB2F2" w:rsidR="00C571EC" w:rsidRPr="00020CD2" w:rsidRDefault="00C571EC" w:rsidP="00C571EC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FERNANDEZ NUÑEZ YURI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4E958" w14:textId="47B91A1A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9735" w14:textId="79EBA72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65482C1E" w14:textId="77777777" w:rsidTr="001A191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25B" w14:textId="6508EF02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217E7" w14:textId="436AC031" w:rsidR="00C571EC" w:rsidRPr="00020CD2" w:rsidRDefault="00C571EC" w:rsidP="00C571E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>CHARA PEREZ MARINA MERLY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BF9DE" w14:textId="49FD7B7A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AAA3" w14:textId="0A3AC680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571EC" w:rsidRPr="00020CD2" w14:paraId="1EC9C68D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7350" w14:textId="296FA2A9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392" w14:textId="71CD35AB" w:rsidR="00C571EC" w:rsidRPr="00020CD2" w:rsidRDefault="00C571EC" w:rsidP="00C571E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0CD2">
              <w:rPr>
                <w:rFonts w:asciiTheme="minorHAnsi" w:hAnsiTheme="minorHAnsi" w:cstheme="minorHAnsi"/>
                <w:sz w:val="20"/>
                <w:szCs w:val="20"/>
              </w:rPr>
              <w:t xml:space="preserve"> CHERO MORE JASMIN KATERINE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B61A9" w14:textId="0161ED57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5E05" w14:textId="59550669" w:rsidR="00C571EC" w:rsidRPr="00020CD2" w:rsidRDefault="00C571EC" w:rsidP="00C571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Pr="00020CD2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 xml:space="preserve">un solo archivo </w:t>
      </w:r>
      <w:proofErr w:type="gramStart"/>
      <w:r w:rsidR="00C10A1A">
        <w:rPr>
          <w:rFonts w:asciiTheme="minorHAnsi" w:hAnsiTheme="minorHAnsi" w:cstheme="minorHAnsi"/>
          <w:b/>
          <w:sz w:val="18"/>
          <w:szCs w:val="22"/>
        </w:rPr>
        <w:t>de acuerdo a</w:t>
      </w:r>
      <w:proofErr w:type="gramEnd"/>
      <w:r w:rsidR="00C10A1A">
        <w:rPr>
          <w:rFonts w:asciiTheme="minorHAnsi" w:hAnsiTheme="minorHAnsi" w:cstheme="minorHAnsi"/>
          <w:b/>
          <w:sz w:val="18"/>
          <w:szCs w:val="22"/>
        </w:rPr>
        <w:t xml:space="preserve">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3B2A0535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 xml:space="preserve">postulantes </w:t>
      </w:r>
      <w:proofErr w:type="gramStart"/>
      <w:r w:rsidR="00B3211F">
        <w:rPr>
          <w:rFonts w:asciiTheme="minorHAnsi" w:hAnsiTheme="minorHAnsi" w:cstheme="minorHAnsi"/>
          <w:sz w:val="22"/>
          <w:szCs w:val="22"/>
        </w:rPr>
        <w:t>aptos</w:t>
      </w:r>
      <w:r w:rsidR="00E467B8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E467B8">
        <w:rPr>
          <w:rFonts w:asciiTheme="minorHAnsi" w:hAnsiTheme="minorHAnsi" w:cstheme="minorHAnsi"/>
          <w:sz w:val="22"/>
          <w:szCs w:val="22"/>
        </w:rPr>
        <w:t xml:space="preserve">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020CD2">
        <w:rPr>
          <w:rFonts w:asciiTheme="minorHAnsi" w:hAnsiTheme="minorHAnsi" w:cstheme="minorHAnsi"/>
          <w:sz w:val="22"/>
          <w:szCs w:val="22"/>
        </w:rPr>
        <w:t xml:space="preserve">30 de mayo </w:t>
      </w:r>
      <w:proofErr w:type="gramStart"/>
      <w:r w:rsidR="00020CD2">
        <w:rPr>
          <w:rFonts w:asciiTheme="minorHAnsi" w:hAnsiTheme="minorHAnsi" w:cstheme="minorHAnsi"/>
          <w:sz w:val="22"/>
          <w:szCs w:val="22"/>
        </w:rPr>
        <w:t xml:space="preserve">de </w:t>
      </w:r>
      <w:r w:rsidR="00EE05D9">
        <w:rPr>
          <w:rFonts w:asciiTheme="minorHAnsi" w:hAnsiTheme="minorHAnsi" w:cstheme="minorHAnsi"/>
          <w:sz w:val="22"/>
          <w:szCs w:val="22"/>
        </w:rPr>
        <w:t xml:space="preserve">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571EC" w:rsidRPr="00EA5A15" w14:paraId="1A6AC5CD" w14:textId="77777777" w:rsidTr="002125A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C571EC" w:rsidRPr="00C571EC" w:rsidRDefault="00C571EC" w:rsidP="002125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C571E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EF72C0" w14:textId="0E416477" w:rsidR="00C571EC" w:rsidRPr="00020CD2" w:rsidRDefault="00C571EC" w:rsidP="002125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0CD2">
              <w:rPr>
                <w:rFonts w:ascii="Calibri" w:hAnsi="Calibri" w:cs="Calibri"/>
                <w:sz w:val="20"/>
                <w:szCs w:val="20"/>
              </w:rPr>
              <w:t>MEDINA QUISPEMAILLE JENNIFER DEL ROSARIO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63ED07A1" w:rsidR="00C571EC" w:rsidRPr="00020CD2" w:rsidRDefault="00C571EC" w:rsidP="002125A9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438D38C7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09:00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6D87E1B" w14:textId="3BB02AC4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C571EC" w:rsidRPr="00EA5A15" w14:paraId="561D18BE" w14:textId="77777777" w:rsidTr="002125A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C571EC" w:rsidRPr="00C571EC" w:rsidRDefault="00C571EC" w:rsidP="002125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C571E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359C" w14:textId="20A612B4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hAnsi="Calibri" w:cs="Calibri"/>
                <w:sz w:val="20"/>
                <w:szCs w:val="20"/>
              </w:rPr>
              <w:t>CUADROS NAJARRO JEAN PIERRE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2338A5A" w14:textId="3967D349" w:rsidR="00C571EC" w:rsidRPr="00020CD2" w:rsidRDefault="00C571EC" w:rsidP="002125A9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4F5FA9" w14:textId="25EE9F61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09:10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C571EC" w:rsidRPr="00EA5A15" w14:paraId="4B3981DD" w14:textId="77777777" w:rsidTr="002125A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C571EC" w:rsidRPr="00C571EC" w:rsidRDefault="00C571EC" w:rsidP="002125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C571E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16D5" w14:textId="68CDEC21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hAnsi="Calibri" w:cs="Calibri"/>
                <w:sz w:val="20"/>
                <w:szCs w:val="20"/>
              </w:rPr>
              <w:t>MALDONADO CHUQUICAJA GABY LISBETH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5FBEB3C" w14:textId="206B6F14" w:rsidR="00C571EC" w:rsidRPr="00020CD2" w:rsidRDefault="00C571EC" w:rsidP="002125A9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30/05/2025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C7C0807" w14:textId="194780E1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hAnsi="Calibri" w:cs="Calibri"/>
                <w:sz w:val="20"/>
                <w:szCs w:val="20"/>
              </w:rPr>
              <w:t>09:20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C571EC" w:rsidRPr="00020CD2" w:rsidRDefault="00C571EC" w:rsidP="002125A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 xml:space="preserve">Para la entrevista personal bajo la modalidad virtual, se remitirá un </w:t>
      </w:r>
      <w:proofErr w:type="gramStart"/>
      <w:r w:rsidRPr="00EA5A15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Pr="00EA5A15">
        <w:rPr>
          <w:rFonts w:asciiTheme="minorHAnsi" w:hAnsiTheme="minorHAnsi" w:cstheme="minorHAnsi"/>
          <w:sz w:val="22"/>
          <w:szCs w:val="22"/>
        </w:rPr>
        <w:t xml:space="preserve">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1DFCC220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C571EC">
        <w:rPr>
          <w:rFonts w:asciiTheme="minorHAnsi" w:hAnsiTheme="minorHAnsi" w:cstheme="minorHAnsi"/>
          <w:sz w:val="22"/>
          <w:szCs w:val="22"/>
        </w:rPr>
        <w:t>29 de mayo</w:t>
      </w:r>
      <w:r w:rsidR="00FD603D">
        <w:rPr>
          <w:rFonts w:asciiTheme="minorHAnsi" w:hAnsiTheme="minorHAnsi" w:cstheme="minorHAnsi"/>
          <w:sz w:val="22"/>
          <w:szCs w:val="22"/>
        </w:rPr>
        <w:t xml:space="preserve">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FF78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07A5" w14:textId="77777777" w:rsidR="00E23E34" w:rsidRDefault="00E23E34">
      <w:r>
        <w:separator/>
      </w:r>
    </w:p>
  </w:endnote>
  <w:endnote w:type="continuationSeparator" w:id="0">
    <w:p w14:paraId="16F40863" w14:textId="77777777" w:rsidR="00E23E34" w:rsidRDefault="00E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76AA" w14:textId="77777777" w:rsidR="00E23E34" w:rsidRDefault="00E23E34">
      <w:r>
        <w:separator/>
      </w:r>
    </w:p>
  </w:footnote>
  <w:footnote w:type="continuationSeparator" w:id="0">
    <w:p w14:paraId="3B3581CC" w14:textId="77777777" w:rsidR="00E23E34" w:rsidRDefault="00E2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041255">
    <w:abstractNumId w:val="4"/>
  </w:num>
  <w:num w:numId="2" w16cid:durableId="879511367">
    <w:abstractNumId w:val="6"/>
  </w:num>
  <w:num w:numId="3" w16cid:durableId="723410620">
    <w:abstractNumId w:val="2"/>
  </w:num>
  <w:num w:numId="4" w16cid:durableId="915553746">
    <w:abstractNumId w:val="14"/>
  </w:num>
  <w:num w:numId="5" w16cid:durableId="1540043403">
    <w:abstractNumId w:val="24"/>
  </w:num>
  <w:num w:numId="6" w16cid:durableId="1448542970">
    <w:abstractNumId w:val="8"/>
  </w:num>
  <w:num w:numId="7" w16cid:durableId="424542845">
    <w:abstractNumId w:val="19"/>
  </w:num>
  <w:num w:numId="8" w16cid:durableId="239101297">
    <w:abstractNumId w:val="3"/>
  </w:num>
  <w:num w:numId="9" w16cid:durableId="1786774139">
    <w:abstractNumId w:val="11"/>
  </w:num>
  <w:num w:numId="10" w16cid:durableId="2023045031">
    <w:abstractNumId w:val="26"/>
  </w:num>
  <w:num w:numId="11" w16cid:durableId="811364325">
    <w:abstractNumId w:val="12"/>
  </w:num>
  <w:num w:numId="12" w16cid:durableId="1736968165">
    <w:abstractNumId w:val="25"/>
  </w:num>
  <w:num w:numId="13" w16cid:durableId="1937245971">
    <w:abstractNumId w:val="23"/>
  </w:num>
  <w:num w:numId="14" w16cid:durableId="1318456041">
    <w:abstractNumId w:val="20"/>
  </w:num>
  <w:num w:numId="15" w16cid:durableId="892159789">
    <w:abstractNumId w:val="29"/>
  </w:num>
  <w:num w:numId="16" w16cid:durableId="132870668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78060">
    <w:abstractNumId w:val="32"/>
  </w:num>
  <w:num w:numId="18" w16cid:durableId="860822373">
    <w:abstractNumId w:val="16"/>
  </w:num>
  <w:num w:numId="19" w16cid:durableId="1066418492">
    <w:abstractNumId w:val="21"/>
  </w:num>
  <w:num w:numId="20" w16cid:durableId="1229421186">
    <w:abstractNumId w:val="9"/>
  </w:num>
  <w:num w:numId="21" w16cid:durableId="2087799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997898">
    <w:abstractNumId w:val="30"/>
  </w:num>
  <w:num w:numId="23" w16cid:durableId="1294604943">
    <w:abstractNumId w:val="7"/>
  </w:num>
  <w:num w:numId="24" w16cid:durableId="1731998837">
    <w:abstractNumId w:val="15"/>
  </w:num>
  <w:num w:numId="25" w16cid:durableId="917203436">
    <w:abstractNumId w:val="18"/>
  </w:num>
  <w:num w:numId="26" w16cid:durableId="909459588">
    <w:abstractNumId w:val="28"/>
  </w:num>
  <w:num w:numId="27" w16cid:durableId="697007794">
    <w:abstractNumId w:val="13"/>
  </w:num>
  <w:num w:numId="28" w16cid:durableId="950283934">
    <w:abstractNumId w:val="1"/>
  </w:num>
  <w:num w:numId="29" w16cid:durableId="223419954">
    <w:abstractNumId w:val="10"/>
  </w:num>
  <w:num w:numId="30" w16cid:durableId="760878969">
    <w:abstractNumId w:val="17"/>
  </w:num>
  <w:num w:numId="31" w16cid:durableId="1277329186">
    <w:abstractNumId w:val="27"/>
  </w:num>
  <w:num w:numId="32" w16cid:durableId="75329027">
    <w:abstractNumId w:val="0"/>
  </w:num>
  <w:num w:numId="33" w16cid:durableId="17271390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067"/>
    <w:rsid w:val="00012D38"/>
    <w:rsid w:val="00014642"/>
    <w:rsid w:val="0001471A"/>
    <w:rsid w:val="00014D3B"/>
    <w:rsid w:val="00016935"/>
    <w:rsid w:val="0001735D"/>
    <w:rsid w:val="0001755A"/>
    <w:rsid w:val="00020CD2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25A9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2A7C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7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0BE2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2CA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97B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571EC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3E34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587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03D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2025-05-29T22:06:00Z</cp:lastPrinted>
  <dcterms:created xsi:type="dcterms:W3CDTF">2025-05-30T04:26:00Z</dcterms:created>
  <dcterms:modified xsi:type="dcterms:W3CDTF">2025-05-30T04:26:00Z</dcterms:modified>
</cp:coreProperties>
</file>