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5108" w14:textId="77777777" w:rsidR="006F67A4" w:rsidRDefault="006F67A4" w:rsidP="00E453FF">
      <w:pPr>
        <w:rPr>
          <w:rFonts w:asciiTheme="minorHAnsi" w:hAnsiTheme="minorHAnsi"/>
        </w:rPr>
      </w:pPr>
    </w:p>
    <w:tbl>
      <w:tblPr>
        <w:tblW w:w="9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667"/>
        <w:gridCol w:w="1717"/>
        <w:gridCol w:w="2264"/>
      </w:tblGrid>
      <w:tr w:rsidR="00F20968" w:rsidRPr="00F20968" w14:paraId="65AD72F8" w14:textId="77777777" w:rsidTr="00F20968">
        <w:trPr>
          <w:trHeight w:val="375"/>
        </w:trPr>
        <w:tc>
          <w:tcPr>
            <w:tcW w:w="9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53DF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047-2020-CONADIS</w:t>
            </w:r>
          </w:p>
        </w:tc>
      </w:tr>
      <w:tr w:rsidR="00F20968" w:rsidRPr="00F20968" w14:paraId="603BB9EF" w14:textId="77777777" w:rsidTr="00F2096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06F95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78A6" w14:textId="77777777" w:rsidR="00F20968" w:rsidRPr="00F20968" w:rsidRDefault="00F20968" w:rsidP="00F2096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A1F" w14:textId="77777777" w:rsidR="00F20968" w:rsidRPr="00F20968" w:rsidRDefault="00F20968" w:rsidP="00F2096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FDBB" w14:textId="77777777" w:rsidR="00F20968" w:rsidRPr="00F20968" w:rsidRDefault="00F20968" w:rsidP="00F2096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20968" w:rsidRPr="00F20968" w14:paraId="225ECF66" w14:textId="77777777" w:rsidTr="00F20968">
        <w:trPr>
          <w:trHeight w:val="57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FF35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77FB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ESPECIALISTA SOCIAL I PARA EL ANALISIS E INTERPRETACION DE INFORMACION</w:t>
            </w:r>
          </w:p>
        </w:tc>
      </w:tr>
      <w:tr w:rsidR="00F20968" w:rsidRPr="00F20968" w14:paraId="0CE83535" w14:textId="77777777" w:rsidTr="00F20968">
        <w:trPr>
          <w:trHeight w:val="64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2F28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E6BA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DIRECCION DE POLITICAS EN DISCAPACIDAD</w:t>
            </w:r>
          </w:p>
        </w:tc>
      </w:tr>
      <w:tr w:rsidR="00F20968" w:rsidRPr="00F20968" w14:paraId="5E23AAF2" w14:textId="77777777" w:rsidTr="00F2096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D83E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D9FE3" w14:textId="77777777" w:rsidR="00F20968" w:rsidRPr="00F20968" w:rsidRDefault="00F20968" w:rsidP="00F2096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8761" w14:textId="77777777" w:rsidR="00F20968" w:rsidRPr="00F20968" w:rsidRDefault="00F20968" w:rsidP="00F2096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56BC1" w14:textId="77777777" w:rsidR="00F20968" w:rsidRPr="00F20968" w:rsidRDefault="00F20968" w:rsidP="00F20968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20968" w:rsidRPr="00F20968" w14:paraId="634BC37C" w14:textId="77777777" w:rsidTr="00F20968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EBF8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BB4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2496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36B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F20968" w:rsidRPr="00F20968" w14:paraId="226E0C35" w14:textId="77777777" w:rsidTr="00F20968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504C" w14:textId="77777777" w:rsidR="00F20968" w:rsidRPr="00F20968" w:rsidRDefault="00F20968" w:rsidP="00F2096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752A" w14:textId="77777777" w:rsidR="00F20968" w:rsidRPr="00F20968" w:rsidRDefault="00F20968" w:rsidP="00F2096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81FB" w14:textId="77777777" w:rsidR="00F20968" w:rsidRPr="00F20968" w:rsidRDefault="00F20968" w:rsidP="00F20968">
            <w:pPr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5D17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APTO)</w:t>
            </w:r>
          </w:p>
        </w:tc>
      </w:tr>
      <w:tr w:rsidR="00F20968" w:rsidRPr="00F20968" w14:paraId="2D29596A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005A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7841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SANCHEZ FARFAN PATRICIA SOFIA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1D52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A61C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F20968" w:rsidRPr="00F20968" w14:paraId="38966688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F7CC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211B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ZAPATA TOMASTO JULIO CESAR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D409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4531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F20968" w:rsidRPr="00F20968" w14:paraId="6A08A97B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4173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D501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CASTRO CAVERO ZOILA PATRICIA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8DDB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0C8F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F20968" w:rsidRPr="00F20968" w14:paraId="7B4BCBE6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C439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82A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ARROYO BACILIO LUIS ENRIQUE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40DF5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3CA7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6763A218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32DD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08F3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ALENDEZ ROSALES VICTOR RAUL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22C0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FCBD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044B5236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5ED6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3C10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AROSI ORELLANA IRIS VANESSA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299F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3AF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094CDF69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88BB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40BB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RAMIREZ VELA OSWALDO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14C2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339E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78F396F3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CA9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3E1B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ALIAGA YARASCA WILLIAM VICTOR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5C10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ABE1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2C9DBC05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BAB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FE79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ALVARADO CASTRO JOSE CARLOS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2926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4B54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0E7A4B71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D1E0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51D9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CASTAÑEDA SANCHEZ ANGELICA GISELLA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B2A5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4259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69551170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F250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ACBE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SERRANO ROJAS ERIKA PAOLA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F262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48BC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39721A06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D7EA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313C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DE LA CRUZ VIVAS EDUARDO FRANCO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7CC7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97B1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573A0C3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1EE9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BC78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SIHUAYRO OSCCO JUAN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09AE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39FE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3C08988E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2A5C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FD3C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HILARI HUILLCA YAMILET MELANY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E3B4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4271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71E107D0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5F92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31AA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BALMACEDA TOCAS ANTONIA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277D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D36F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7AA7463C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A322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0D5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CARBAJAL CAMACHO DINO MIGUEL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4148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4232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53054DB6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7656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BBE6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CASTILLO BECERRA SEGUNDO ENRIQUE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4DBC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D58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3EA1DD01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29AB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43D5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 xml:space="preserve">CERNA </w:t>
            </w:r>
            <w:proofErr w:type="spellStart"/>
            <w:r w:rsidRPr="00F20968">
              <w:rPr>
                <w:rFonts w:ascii="Calibri" w:eastAsia="Times New Roman" w:hAnsi="Calibri" w:cs="Arial"/>
                <w:lang w:val="es-PE" w:eastAsia="es-PE"/>
              </w:rPr>
              <w:t>CERNA</w:t>
            </w:r>
            <w:proofErr w:type="spellEnd"/>
            <w:r w:rsidRPr="00F20968">
              <w:rPr>
                <w:rFonts w:ascii="Calibri" w:eastAsia="Times New Roman" w:hAnsi="Calibri" w:cs="Arial"/>
                <w:lang w:val="es-PE" w:eastAsia="es-PE"/>
              </w:rPr>
              <w:t xml:space="preserve"> MERCEDES ROCIO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43DB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FD99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3EF5A8EE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41B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AA5B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CHAVEZ CHAYÑA MAGALY KATTERIN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4A23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FBE8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373C36AD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8E65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B406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CONDORI MORALES YONY YASMANY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236B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A687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14CF456F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614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FED4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DEL CASTILLO VELASQUEZ ALFREDO GERARDO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E263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9B80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1EAA11B1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752F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7F51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GUADALUPE HUAMANI RICHARD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07FD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4C48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2DB35DCA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7B3B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6EA9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HUAIRE RAVILLA JENNY MARISOL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1659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1CB7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7CB966A0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E8E5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8338" w14:textId="4283A256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I</w:t>
            </w:r>
            <w:r w:rsidRPr="00F20968">
              <w:rPr>
                <w:rFonts w:ascii="Calibri" w:eastAsia="Times New Roman" w:hAnsi="Calibri" w:cs="Arial"/>
                <w:lang w:val="es-PE" w:eastAsia="es-PE"/>
              </w:rPr>
              <w:t>NGARUCA RUIZ RAUL RENATTO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FA4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1E8A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31286D96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7CD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3117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PAREDES DUQUE JENNICA JOSEFINA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35AB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B3B2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0A9DA50D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D6A0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EBC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RIOFRIO COTRINA JUAN MANUEL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50D1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38C5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AE3F814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A223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FE51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SANTISTEBAN PACHECO WILLIAM ARMANDO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4EF5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C546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211EAE04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F574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22FA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SOTO LOZANO JOOHNY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7BB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34F7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6FF62A96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9177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5D0B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VIGIL ORMEÑO CLAUDIA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4E89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8195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0341AEB1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744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AF66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BALLESTEROS MOLINA CRISTY LOURDES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B1C6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AFB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733F0B17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75ED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BABC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CONTRERAS ANGULO BILLY EDUARDO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A59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1491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5973BFFF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5A7B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F488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MENDOZA ZAMBRANO CAROL YASMIN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C2B2" w14:textId="291F80B8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16D5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6FC792DE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7294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lastRenderedPageBreak/>
              <w:t>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28B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PAICO TARAZONA ANDREA ALEJANDRA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52F9" w14:textId="3899E7F7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0A8C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51A53205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5212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6D74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AGREDA MALPARTIDA JESSICA PILAR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F113" w14:textId="0364C667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625C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06F1AC12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D869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11E1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ALVARADO INGA DIANA VERONICA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C77F" w14:textId="4C1BFE76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160B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016CA471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DCA0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8E6F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ALVAREZ FRISANCHO RINA LIBIA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2DE3" w14:textId="68FDD2AD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458B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EADB58E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2658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C6A7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BALLENA FLORES DIANA PAOLA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BAF3" w14:textId="6C882092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4A7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5AF59BF0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EF16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0B6B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CABALLERO TERRONES HERMES ANTOBELLI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B50E" w14:textId="3D566631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A1DF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0F48452B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1B4F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665D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CHERO ORTIZ JUAN FRANCISCO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CE43" w14:textId="369B4808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96F6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6663CE24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4861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8F33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CHINGUEL CAJO KELLY DIANA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68D4" w14:textId="7E2739C3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4390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3F37AE2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2B53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C65F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CONCHA VASQUEZ CLAUDIA ALEJANDRA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25B2" w14:textId="41DFEC65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E8D1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5FECE591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0B96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162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CORTEZ FLORES NANCY LEONOR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61B1" w14:textId="467CB097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99C5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36CED9D0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510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542E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DEL AGUILA MURO DARWIN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397C" w14:textId="388F58CA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1C8B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4DB6A47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C7D2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932A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DIAZ CHOQUE JESSICA VICTORIA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7DDC" w14:textId="6E4DFF3E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4553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203E270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F9A4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C5DF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GAMARRA ARRIAGA AUGUSTO JOSE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C5D2" w14:textId="4145E0C3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B98C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B9170BF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AD78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92B6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 xml:space="preserve">GOMEZ </w:t>
            </w:r>
            <w:proofErr w:type="spellStart"/>
            <w:r w:rsidRPr="00F20968">
              <w:rPr>
                <w:rFonts w:ascii="Calibri" w:eastAsia="Times New Roman" w:hAnsi="Calibri" w:cs="Arial"/>
                <w:lang w:val="es-PE" w:eastAsia="es-PE"/>
              </w:rPr>
              <w:t>GOMEZ</w:t>
            </w:r>
            <w:proofErr w:type="spellEnd"/>
            <w:r w:rsidRPr="00F20968">
              <w:rPr>
                <w:rFonts w:ascii="Calibri" w:eastAsia="Times New Roman" w:hAnsi="Calibri" w:cs="Arial"/>
                <w:lang w:val="es-PE" w:eastAsia="es-PE"/>
              </w:rPr>
              <w:t xml:space="preserve"> SONIA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19D8" w14:textId="30CC80C4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697A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CEFADC6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19F1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021F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HERNANDEZ ALMANZA ALEXANDRA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5BB7" w14:textId="3074B692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705E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1BC7CC62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6DD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EF46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HUAYANEY ROMERO CRISTIAM MIGUEL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12BF" w14:textId="088CD0F0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D358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09C4D637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9747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6A2B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LOPEZ ALLAN ADRIANA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B244" w14:textId="1D384F1F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887D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1C173F27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B54D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2317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LUNA ORTIZA KEYLA STEPHANY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F435" w14:textId="14401A20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80B4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21F4BB3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72C4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9A7F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MACERA ARONES ALDO EDUARDO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FD6A" w14:textId="2C9AB847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87FA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147C4165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EF9D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2EDA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MARCHAN COLLAZOS ANGEL RICARDO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52B6" w14:textId="469C454C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F113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B66A9BC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6AD9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F8A5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MAYTA ORDOÑEZ WENDY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CEDA" w14:textId="741B55B7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2CCF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08641CD4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7567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BDAC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MEZA ARONE LUIS CARLOS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2D60" w14:textId="57B436E7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9710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5DB5B9C4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698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C3D2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MIGUEL JARA EDIN ISAUL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4EBE" w14:textId="37AB2BA3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A7D0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730C93AA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80ED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D15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ORCO DIAZ AGUSTIN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4EF4" w14:textId="3CB5DF63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ECE9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B733FFF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C59D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DE64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OREJON CENTENO ORLANDO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91AC" w14:textId="2847A445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4A55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2BD2261B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FE6B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1C7F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PACHAS ANDIA LAURA DENISSE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14DE" w14:textId="5F75B398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7597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014D7536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A437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939E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PENA MANFREDINI ANGELICA MARIA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F2BC" w14:textId="4177C7D4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E413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5F8910D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56F6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D3A5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PEREZ BARRENECHEA LOURDES GABRIELA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095D" w14:textId="2B39E24A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219E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604FDE7A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73B7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2512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PINO MENDIZABAL HUGO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0B76" w14:textId="66AAF54A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AB9A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31E24CCC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DC9D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5B43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PONCE PERALTA SERGIO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E64B" w14:textId="479111DE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93A0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490E2368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089F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A5C9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RAMIREZ SOLIS MAXIMILIANO JOSE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EAAF" w14:textId="23674066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0D2D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15CAAE9C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1F21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005E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ROBLEDANO SALAZAR NANCY ALICIA PEREGRI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5A6" w14:textId="4B1E5F39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E06D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66269023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57A3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CE32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ROJAS QUISPE ELEANOR PAOLA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4707" w14:textId="6737E333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C2D7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12F248B3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8D57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41C2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SALINAS ROBLES WAGNER ALBERDI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92C1" w14:textId="6613FF08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E9CE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3B8AF641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ABBA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0152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TUCTO AGUIRRE MERCEDES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7F48" w14:textId="282BB824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B47E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65954112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318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F480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UBALDE ENRIQUEZ ANALI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1BC" w14:textId="3043F593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530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199BA0C0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3931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C4A0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VARAS HUAPAYA PAULA ESTEFANIA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EDF7" w14:textId="3A30E098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ED48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0A80F3A5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A512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4350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VELASQUEZ CORNEJO JUAN FRANCISCO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0823" w14:textId="0024F90B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20C4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79936EB6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BEE9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AC70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YEOSHIRO ITURRY LUIS MARIANO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1C95" w14:textId="2572DBF6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3613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20968" w:rsidRPr="00F20968" w14:paraId="62E2EF0D" w14:textId="77777777" w:rsidTr="00F209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270B" w14:textId="77777777" w:rsidR="00F20968" w:rsidRPr="00F20968" w:rsidRDefault="00F20968" w:rsidP="00F209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8C44" w14:textId="77777777" w:rsidR="00F20968" w:rsidRPr="00F20968" w:rsidRDefault="00F20968" w:rsidP="00F20968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YOVERA SILVA VERONICA VANESSA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DA2E" w14:textId="426D325A" w:rsidR="00F20968" w:rsidRPr="00F20968" w:rsidRDefault="00043ACF" w:rsidP="00F20968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  <w:r w:rsidR="00F20968" w:rsidRPr="00F20968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E982" w14:textId="77777777" w:rsidR="00F20968" w:rsidRPr="00F20968" w:rsidRDefault="00F20968" w:rsidP="00F20968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6559CFE0" w14:textId="77777777" w:rsidR="00D655CB" w:rsidRDefault="00D655CB" w:rsidP="00E453FF">
      <w:pPr>
        <w:rPr>
          <w:rFonts w:asciiTheme="minorHAnsi" w:hAnsiTheme="minorHAnsi"/>
        </w:rPr>
      </w:pPr>
    </w:p>
    <w:p w14:paraId="156FB56E" w14:textId="0A6747D1" w:rsidR="00FD74E3" w:rsidRDefault="00FD74E3" w:rsidP="00D223AB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lastRenderedPageBreak/>
        <w:t>El horario y modalidad de la ENTREVISTA PERS</w:t>
      </w:r>
      <w:r w:rsidR="00D223AB">
        <w:rPr>
          <w:rFonts w:asciiTheme="minorHAnsi" w:hAnsiTheme="minorHAnsi"/>
        </w:rPr>
        <w:t xml:space="preserve">ONAL de los postulantes aptos, </w:t>
      </w:r>
      <w:r w:rsidRPr="00FD74E3">
        <w:rPr>
          <w:rFonts w:asciiTheme="minorHAnsi" w:hAnsiTheme="minorHAnsi"/>
        </w:rPr>
        <w:t>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20"/>
        <w:gridCol w:w="1720"/>
        <w:gridCol w:w="1306"/>
        <w:gridCol w:w="1418"/>
      </w:tblGrid>
      <w:tr w:rsidR="00484F65" w:rsidRPr="00484F65" w14:paraId="1FCFDBB2" w14:textId="77777777" w:rsidTr="00484F65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CFE8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217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241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01DE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7BB7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517756" w:rsidRPr="00484F65" w14:paraId="1C55E86E" w14:textId="77777777" w:rsidTr="00484F6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08B2" w14:textId="77777777" w:rsidR="00517756" w:rsidRPr="00484F65" w:rsidRDefault="00517756" w:rsidP="0051775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DA7" w14:textId="3341861D" w:rsidR="00517756" w:rsidRPr="00484F65" w:rsidRDefault="00517756" w:rsidP="00517756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SANCHEZ FARFAN PATRICIA SOFIA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0DC" w14:textId="77777777" w:rsidR="00517756" w:rsidRPr="00484F65" w:rsidRDefault="00517756" w:rsidP="0051775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07/09/2020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C72" w14:textId="7780CD8B" w:rsidR="00517756" w:rsidRPr="00484F65" w:rsidRDefault="00710C29" w:rsidP="0051775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</w:t>
            </w:r>
            <w:r w:rsidR="00517756"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7EA" w14:textId="77777777" w:rsidR="00517756" w:rsidRPr="00484F65" w:rsidRDefault="00517756" w:rsidP="0051775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517756" w:rsidRPr="00484F65" w14:paraId="466928BC" w14:textId="77777777" w:rsidTr="00484F6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9557" w14:textId="0E594525" w:rsidR="00517756" w:rsidRPr="00484F65" w:rsidRDefault="008F515D" w:rsidP="0051775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227D" w14:textId="73C2D2A9" w:rsidR="00517756" w:rsidRPr="00484F65" w:rsidRDefault="00517756" w:rsidP="00517756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ZAPATA TOMASTO JULIO CESAR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073B" w14:textId="340083E7" w:rsidR="00517756" w:rsidRPr="00484F65" w:rsidRDefault="00710C29" w:rsidP="0051775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07/09/2020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1289" w14:textId="235A5199" w:rsidR="00517756" w:rsidRPr="00484F65" w:rsidRDefault="00710C29" w:rsidP="0051775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0322" w14:textId="753D167F" w:rsidR="00517756" w:rsidRPr="00484F65" w:rsidRDefault="003424A2" w:rsidP="0051775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517756" w:rsidRPr="00484F65" w14:paraId="6FCC60BD" w14:textId="77777777" w:rsidTr="00484F6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76F" w14:textId="2A3A6FA1" w:rsidR="00517756" w:rsidRPr="00484F65" w:rsidRDefault="008F515D" w:rsidP="0051775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E24" w14:textId="0CC7E656" w:rsidR="00517756" w:rsidRPr="00484F65" w:rsidRDefault="00517756" w:rsidP="00517756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20968">
              <w:rPr>
                <w:rFonts w:ascii="Calibri" w:eastAsia="Times New Roman" w:hAnsi="Calibri" w:cs="Arial"/>
                <w:lang w:val="es-PE" w:eastAsia="es-PE"/>
              </w:rPr>
              <w:t>CASTRO CAVERO ZOILA PATRICIA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A321" w14:textId="77777777" w:rsidR="00517756" w:rsidRPr="00484F65" w:rsidRDefault="00517756" w:rsidP="0051775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07/09/2020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D75F" w14:textId="0628D23B" w:rsidR="00517756" w:rsidRPr="00484F65" w:rsidRDefault="00710C29" w:rsidP="00710C29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</w:t>
            </w:r>
            <w:r w:rsidR="00517756"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  <w:r w:rsidR="00517756"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1BB3" w14:textId="77777777" w:rsidR="00517756" w:rsidRPr="00484F65" w:rsidRDefault="00517756" w:rsidP="0051775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  <w:bookmarkStart w:id="0" w:name="_GoBack"/>
        <w:bookmarkEnd w:id="0"/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136247D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>exo 06), a partir de las 9:00 horas</w:t>
      </w:r>
      <w:r w:rsidRPr="00FD74E3">
        <w:rPr>
          <w:rFonts w:asciiTheme="minorHAnsi" w:hAnsiTheme="minorHAnsi"/>
        </w:rPr>
        <w:t xml:space="preserve"> del día 07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031DE85B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04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7B6C2" w14:textId="77777777" w:rsidR="00FA0B9A" w:rsidRDefault="00FA0B9A">
      <w:r>
        <w:separator/>
      </w:r>
    </w:p>
  </w:endnote>
  <w:endnote w:type="continuationSeparator" w:id="0">
    <w:p w14:paraId="2B208DBB" w14:textId="77777777" w:rsidR="00FA0B9A" w:rsidRDefault="00FA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5BA75" w14:textId="77777777" w:rsidR="00FA0B9A" w:rsidRDefault="00FA0B9A">
      <w:r>
        <w:separator/>
      </w:r>
    </w:p>
  </w:footnote>
  <w:footnote w:type="continuationSeparator" w:id="0">
    <w:p w14:paraId="2C481695" w14:textId="77777777" w:rsidR="00FA0B9A" w:rsidRDefault="00FA0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3ACF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2BDD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4A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0B20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45FF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17756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0C29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515D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2210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3798F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968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0B9A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45CA-9BF2-45DC-B80A-124ED241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12</cp:revision>
  <cp:lastPrinted>2020-09-07T04:58:00Z</cp:lastPrinted>
  <dcterms:created xsi:type="dcterms:W3CDTF">2020-09-07T04:49:00Z</dcterms:created>
  <dcterms:modified xsi:type="dcterms:W3CDTF">2020-09-07T06:14:00Z</dcterms:modified>
</cp:coreProperties>
</file>