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013C367" w:rsidR="009C3F90" w:rsidRPr="003E62E0" w:rsidRDefault="00155838" w:rsidP="00045F76">
      <w:pPr>
        <w:jc w:val="center"/>
        <w:rPr>
          <w:rFonts w:asciiTheme="minorHAnsi" w:hAnsiTheme="minorHAnsi" w:cstheme="minorHAnsi"/>
          <w:b/>
          <w:lang w:val="es-PE"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4A0927">
        <w:rPr>
          <w:rFonts w:asciiTheme="minorHAnsi" w:hAnsiTheme="minorHAnsi" w:cstheme="minorHAnsi"/>
          <w:b/>
        </w:rPr>
        <w:t>9</w:t>
      </w:r>
      <w:r w:rsidR="000C4273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4B526259" w:rsidR="009C5791" w:rsidRPr="000848CD" w:rsidRDefault="009C3F90" w:rsidP="00525DB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>Convocatoria CAS de:</w:t>
      </w:r>
      <w:r w:rsidR="008E0A5E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ab/>
      </w:r>
      <w:r w:rsidR="00525DB6" w:rsidRPr="003E62E0">
        <w:rPr>
          <w:rFonts w:asciiTheme="minorHAnsi" w:eastAsia="Times New Roman" w:hAnsiTheme="minorHAnsi" w:cstheme="minorHAnsi"/>
          <w:b/>
          <w:bCs/>
          <w:lang w:val="es-PE" w:eastAsia="es-PE"/>
        </w:rPr>
        <w:t xml:space="preserve">UN/A (01) </w:t>
      </w:r>
      <w:r w:rsidR="00130DD1">
        <w:rPr>
          <w:rFonts w:asciiTheme="minorHAnsi" w:hAnsiTheme="minorHAnsi" w:cstheme="minorHAnsi"/>
          <w:b/>
          <w:lang w:val="es-PE"/>
        </w:rPr>
        <w:t>ESPECIALISTA EN COMUNICACIÓN II</w:t>
      </w:r>
    </w:p>
    <w:p w14:paraId="6BB320A0" w14:textId="77777777" w:rsidR="009371A6" w:rsidRPr="003E62E0" w:rsidRDefault="009371A6" w:rsidP="00045F76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4C4D2CEB" w14:textId="254A2555" w:rsidR="00610602" w:rsidRPr="003E62E0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3E62E0">
        <w:rPr>
          <w:rFonts w:asciiTheme="minorHAnsi" w:hAnsiTheme="minorHAnsi" w:cstheme="minorHAnsi"/>
          <w:b/>
        </w:rPr>
        <w:t>Área Usuaria:</w:t>
      </w:r>
      <w:r w:rsidRPr="003E62E0">
        <w:rPr>
          <w:rFonts w:asciiTheme="minorHAnsi" w:hAnsiTheme="minorHAnsi" w:cstheme="minorHAnsi"/>
          <w:b/>
        </w:rPr>
        <w:tab/>
      </w:r>
      <w:r w:rsidR="00130DD1" w:rsidRPr="00130DD1">
        <w:rPr>
          <w:rFonts w:asciiTheme="minorHAnsi" w:hAnsiTheme="minorHAnsi" w:cstheme="minorHAnsi"/>
          <w:b/>
          <w:lang w:val="es-PE"/>
        </w:rPr>
        <w:t>UNIDAD FUNCIONAL DE COMUNICACIONES E IMAGEN INSTITUCIONAL</w:t>
      </w: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130DD1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B2ADD" w:rsidRPr="0095742D" w14:paraId="0614474D" w14:textId="77777777" w:rsidTr="00BD3F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E4FC5" w14:textId="37FA3E64" w:rsidR="003B2ADD" w:rsidRPr="00286B10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8E6" w14:textId="0B236F59" w:rsidR="003B2ADD" w:rsidRPr="00D70CB8" w:rsidRDefault="003B2ADD" w:rsidP="003B2A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BANDA PEREZ JOSE GRIMANIEL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3B2ADD" w:rsidRPr="00C37233" w:rsidRDefault="003B2ADD" w:rsidP="003B2A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3FA11A" w14:textId="007E3ADB" w:rsidR="003B2ADD" w:rsidRPr="00C51035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B2ADD" w:rsidRPr="0095742D" w14:paraId="6BA39FCE" w14:textId="77777777" w:rsidTr="00BD3F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A8B320" w14:textId="740F290B" w:rsidR="003B2ADD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CF27" w14:textId="6973723C" w:rsidR="003B2ADD" w:rsidRPr="000848CD" w:rsidRDefault="003B2ADD" w:rsidP="003B2A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CISNEROS TINCO YELBAY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40706" w14:textId="4100E7CF" w:rsidR="003B2ADD" w:rsidRPr="00C37233" w:rsidRDefault="003B2ADD" w:rsidP="003B2A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1E54B0" w14:textId="5AC9D56D" w:rsidR="003B2ADD" w:rsidRPr="00C51035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B2ADD" w:rsidRPr="0095742D" w14:paraId="2159AE33" w14:textId="77777777" w:rsidTr="00BD3F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72F256" w14:textId="04A67300" w:rsidR="003B2ADD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8643" w14:textId="0CF25DE3" w:rsidR="003B2ADD" w:rsidRPr="000848CD" w:rsidRDefault="003B2ADD" w:rsidP="003B2A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DAVILA LUIS MIGUEL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69AF2" w14:textId="0C0D9FA7" w:rsidR="003B2ADD" w:rsidRPr="00C37233" w:rsidRDefault="003B2ADD" w:rsidP="003B2A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231141" w14:textId="01B2701C" w:rsidR="003B2ADD" w:rsidRPr="00C51035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B2ADD" w:rsidRPr="0095742D" w14:paraId="5893716B" w14:textId="77777777" w:rsidTr="00BD3F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A94A1B" w14:textId="00967EFA" w:rsidR="003B2ADD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C195" w14:textId="49088B21" w:rsidR="003B2ADD" w:rsidRPr="000848CD" w:rsidRDefault="003B2ADD" w:rsidP="003B2A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SAPAICO VELAPATIÑO RENATO JASON RAMIRO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2774" w14:textId="35839C9E" w:rsidR="003B2ADD" w:rsidRPr="00C37233" w:rsidRDefault="003B2ADD" w:rsidP="003B2A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555B12" w14:textId="151C26F4" w:rsidR="003B2ADD" w:rsidRPr="00C51035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B2ADD" w:rsidRPr="0095742D" w14:paraId="0B7F57A0" w14:textId="77777777" w:rsidTr="00130DD1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DDA5F6" w14:textId="2891E43C" w:rsidR="003B2ADD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817" w14:textId="692A0331" w:rsidR="003B2ADD" w:rsidRPr="000848CD" w:rsidRDefault="003B2ADD" w:rsidP="003B2A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MASIAS IPARRAGUIRRE LUZ VICTORIA DEL ROCIO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2F83" w14:textId="55C07299" w:rsidR="003B2ADD" w:rsidRPr="00C37233" w:rsidRDefault="003B2ADD" w:rsidP="003B2A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36704E" w14:textId="0707BCB4" w:rsidR="003B2ADD" w:rsidRPr="00C51035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3B2ADD" w:rsidRPr="0095742D" w14:paraId="48E03853" w14:textId="77777777" w:rsidTr="00BD11B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F0652F" w14:textId="7FED9A1A" w:rsidR="003B2ADD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89C7" w14:textId="0BC967D0" w:rsidR="003B2ADD" w:rsidRPr="000848CD" w:rsidRDefault="003B2ADD" w:rsidP="003B2A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CASTILLO LUIS MORALES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58A2" w14:textId="3FC6CCEE" w:rsidR="003B2ADD" w:rsidRPr="00C37233" w:rsidRDefault="003B2ADD" w:rsidP="003B2A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50151" w14:textId="1F4464CF" w:rsidR="003B2ADD" w:rsidRPr="00C51035" w:rsidRDefault="003B2ADD" w:rsidP="003B2A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569D6C8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861BC1A" w14:textId="77777777" w:rsidR="003B2ADD" w:rsidRPr="004E3C41" w:rsidRDefault="003B2ADD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1E6074B4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0848CD">
        <w:rPr>
          <w:rFonts w:asciiTheme="minorHAnsi" w:hAnsiTheme="minorHAnsi" w:cstheme="minorHAnsi"/>
          <w:sz w:val="22"/>
          <w:szCs w:val="22"/>
        </w:rPr>
        <w:t>2</w:t>
      </w:r>
      <w:r w:rsidR="003B2ADD">
        <w:rPr>
          <w:rFonts w:asciiTheme="minorHAnsi" w:hAnsiTheme="minorHAnsi" w:cstheme="minorHAnsi"/>
          <w:sz w:val="22"/>
          <w:szCs w:val="22"/>
        </w:rPr>
        <w:t>8</w:t>
      </w:r>
      <w:r w:rsidR="003E62E0">
        <w:rPr>
          <w:rFonts w:asciiTheme="minorHAnsi" w:hAnsiTheme="minorHAnsi" w:cstheme="minorHAnsi"/>
          <w:sz w:val="22"/>
          <w:szCs w:val="22"/>
        </w:rPr>
        <w:t xml:space="preserve"> de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19A53363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125DE" w14:textId="3406ABBD" w:rsidR="000848CD" w:rsidRDefault="000848CD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72F53" w14:textId="77777777" w:rsidR="000848CD" w:rsidRDefault="000848CD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B6D7" w14:textId="77777777" w:rsidR="008718F0" w:rsidRDefault="008718F0">
      <w:r>
        <w:separator/>
      </w:r>
    </w:p>
  </w:endnote>
  <w:endnote w:type="continuationSeparator" w:id="0">
    <w:p w14:paraId="6E9649B1" w14:textId="77777777" w:rsidR="008718F0" w:rsidRDefault="008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5D21" w14:textId="77777777" w:rsidR="008718F0" w:rsidRDefault="008718F0">
      <w:r>
        <w:separator/>
      </w:r>
    </w:p>
  </w:footnote>
  <w:footnote w:type="continuationSeparator" w:id="0">
    <w:p w14:paraId="2861BA19" w14:textId="77777777" w:rsidR="008718F0" w:rsidRDefault="0087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48CD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273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0DD1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ADD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2E0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0927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2994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785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D712A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18F0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45D9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4DA3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737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D77C0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49F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4</cp:revision>
  <cp:lastPrinted>2025-04-04T23:18:00Z</cp:lastPrinted>
  <dcterms:created xsi:type="dcterms:W3CDTF">2025-08-28T20:30:00Z</dcterms:created>
  <dcterms:modified xsi:type="dcterms:W3CDTF">2025-08-28T20:47:00Z</dcterms:modified>
</cp:coreProperties>
</file>